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1AAD" w14:textId="6668BBB3" w:rsidR="006C534E" w:rsidRPr="001C7B54" w:rsidRDefault="006C534E" w:rsidP="006C534E">
      <w:pPr>
        <w:rPr>
          <w:b/>
        </w:rPr>
      </w:pPr>
      <w:r w:rsidRPr="001C7B54">
        <w:rPr>
          <w:b/>
        </w:rPr>
        <w:t>Velký trojúhelníkový kvíz</w:t>
      </w:r>
      <w:r w:rsidRPr="001C7B54">
        <w:rPr>
          <w:b/>
        </w:rPr>
        <w:tab/>
      </w:r>
      <w:r w:rsidRPr="001C7B54">
        <w:rPr>
          <w:b/>
        </w:rPr>
        <w:tab/>
      </w:r>
      <w:r w:rsidRPr="001C7B54">
        <w:rPr>
          <w:b/>
        </w:rPr>
        <w:tab/>
      </w:r>
      <w:r w:rsidRPr="001C7B54">
        <w:rPr>
          <w:b/>
        </w:rPr>
        <w:tab/>
      </w:r>
      <w:r w:rsidRPr="001C7B54">
        <w:rPr>
          <w:b/>
        </w:rPr>
        <w:tab/>
      </w:r>
      <w:r w:rsidRPr="001C7B54">
        <w:rPr>
          <w:b/>
        </w:rPr>
        <w:tab/>
      </w:r>
      <w:r w:rsidRPr="001C7B54">
        <w:rPr>
          <w:b/>
        </w:rPr>
        <w:tab/>
        <w:t>Jméno:</w:t>
      </w:r>
      <w:r>
        <w:rPr>
          <w:b/>
        </w:rPr>
        <w:br/>
        <w:t>Doplň nebo vyber správnou odpověď.</w:t>
      </w:r>
      <w:r>
        <w:rPr>
          <w:b/>
        </w:rPr>
        <w:br/>
        <w:t xml:space="preserve">!!!POKUD NEMÁŠ </w:t>
      </w:r>
      <w:r w:rsidR="005E04CB">
        <w:rPr>
          <w:b/>
        </w:rPr>
        <w:t>M</w:t>
      </w:r>
      <w:bookmarkStart w:id="0" w:name="_GoBack"/>
      <w:bookmarkEnd w:id="0"/>
      <w:r>
        <w:rPr>
          <w:b/>
        </w:rPr>
        <w:t>OŽNOST TISKU, STAČÍ PSÁT U OTÁZEK S VÝBĚREM ODPOVĚDI POUZE ČÍSLO OTÁZKY A SPRÁVNOU ODPOVĚĎ!!!</w:t>
      </w:r>
    </w:p>
    <w:p w14:paraId="7FF31C0F" w14:textId="77777777" w:rsidR="006C534E" w:rsidRPr="001C7B54" w:rsidRDefault="006C534E" w:rsidP="006C534E"/>
    <w:p w14:paraId="2C887B03" w14:textId="77777777" w:rsidR="006C534E" w:rsidRPr="00AB51FB" w:rsidRDefault="006C534E" w:rsidP="006C534E">
      <w:pPr>
        <w:rPr>
          <w:b/>
          <w:bCs/>
        </w:rPr>
      </w:pPr>
      <w:r w:rsidRPr="001C7B54">
        <w:t xml:space="preserve">1. </w:t>
      </w:r>
      <w:r w:rsidRPr="00AB51FB">
        <w:rPr>
          <w:b/>
          <w:bCs/>
        </w:rPr>
        <w:t>Součet úhlů v trojúhelníku je</w:t>
      </w:r>
    </w:p>
    <w:p w14:paraId="67672994" w14:textId="6B3FCCFD" w:rsidR="006C534E" w:rsidRPr="00AB51FB" w:rsidRDefault="00AB51FB" w:rsidP="006C534E">
      <w:pPr>
        <w:rPr>
          <w:b/>
          <w:bCs/>
        </w:rPr>
      </w:pPr>
      <w:r>
        <w:rPr>
          <w:b/>
          <w:bCs/>
        </w:rPr>
        <w:t>____________</w:t>
      </w:r>
    </w:p>
    <w:p w14:paraId="3E5835AF" w14:textId="77777777" w:rsidR="006C534E" w:rsidRPr="001C7B54" w:rsidRDefault="006C534E" w:rsidP="006C534E"/>
    <w:p w14:paraId="7BB3076D" w14:textId="77777777" w:rsidR="006C534E" w:rsidRPr="00AB51FB" w:rsidRDefault="006C534E" w:rsidP="006C534E">
      <w:pPr>
        <w:rPr>
          <w:b/>
          <w:bCs/>
        </w:rPr>
      </w:pPr>
      <w:r w:rsidRPr="001C7B54">
        <w:t xml:space="preserve">2. </w:t>
      </w:r>
      <w:r w:rsidRPr="00AB51FB">
        <w:rPr>
          <w:b/>
          <w:bCs/>
        </w:rPr>
        <w:t>Součet 2 ostrých úhlů v pravoúhlém Δ je:</w:t>
      </w:r>
    </w:p>
    <w:p w14:paraId="1E30D9AF" w14:textId="77777777" w:rsidR="006C534E" w:rsidRPr="001C7B54" w:rsidRDefault="006C534E" w:rsidP="006C534E">
      <w:r w:rsidRPr="001C7B54">
        <w:t>a ) vždy 90°</w:t>
      </w:r>
      <w:r w:rsidRPr="001C7B54">
        <w:tab/>
      </w:r>
      <w:r w:rsidRPr="001C7B54">
        <w:tab/>
        <w:t>b) větší než 90°</w:t>
      </w:r>
    </w:p>
    <w:p w14:paraId="531BD66E" w14:textId="77777777" w:rsidR="006C534E" w:rsidRPr="001C7B54" w:rsidRDefault="006C534E" w:rsidP="006C534E"/>
    <w:p w14:paraId="6DFE1B37" w14:textId="77777777" w:rsidR="006C534E" w:rsidRPr="001C7B54" w:rsidRDefault="006C534E" w:rsidP="006C534E">
      <w:r w:rsidRPr="001C7B54">
        <w:t xml:space="preserve">3. </w:t>
      </w:r>
      <w:r w:rsidRPr="00AB51FB">
        <w:rPr>
          <w:b/>
          <w:bCs/>
        </w:rPr>
        <w:t>Trojúhelník, který má 3 různé strany</w:t>
      </w:r>
      <w:r w:rsidRPr="00AB51FB">
        <w:rPr>
          <w:b/>
          <w:bCs/>
        </w:rPr>
        <w:br/>
      </w:r>
      <w:r w:rsidRPr="001C7B54">
        <w:t>a) nejde narýsovat</w:t>
      </w:r>
      <w:r w:rsidRPr="001C7B54">
        <w:tab/>
      </w:r>
      <w:r w:rsidRPr="001C7B54">
        <w:tab/>
      </w:r>
      <w:r w:rsidRPr="001C7B54">
        <w:tab/>
      </w:r>
      <w:r w:rsidRPr="001C7B54">
        <w:tab/>
        <w:t>b) má vždycky jeden úhel pravý</w:t>
      </w:r>
      <w:r w:rsidRPr="001C7B54">
        <w:tab/>
      </w:r>
    </w:p>
    <w:p w14:paraId="48670457" w14:textId="77777777" w:rsidR="006C534E" w:rsidRPr="001C7B54" w:rsidRDefault="006C534E" w:rsidP="006C534E">
      <w:r w:rsidRPr="001C7B54">
        <w:t>c)se  nazývá  obecný</w:t>
      </w:r>
    </w:p>
    <w:p w14:paraId="331E6515" w14:textId="77777777" w:rsidR="006C534E" w:rsidRPr="001C7B54" w:rsidRDefault="006C534E" w:rsidP="006C534E"/>
    <w:p w14:paraId="3018AA8D" w14:textId="77777777" w:rsidR="006C534E" w:rsidRPr="001C7B54" w:rsidRDefault="006C534E" w:rsidP="006C534E"/>
    <w:p w14:paraId="3D53A77C" w14:textId="11234F00" w:rsidR="006C534E" w:rsidRPr="001C7B54" w:rsidRDefault="006C534E" w:rsidP="006C534E">
      <w:r w:rsidRPr="001C7B54">
        <w:t xml:space="preserve">4. </w:t>
      </w:r>
      <w:r w:rsidRPr="00AB51FB">
        <w:rPr>
          <w:b/>
          <w:bCs/>
        </w:rPr>
        <w:t>Každý Δ má :</w:t>
      </w:r>
      <w:r w:rsidRPr="001C7B54">
        <w:br/>
      </w:r>
      <w:r>
        <w:t>____________________ vnějších úhlů.</w:t>
      </w:r>
    </w:p>
    <w:p w14:paraId="4D4D05BB" w14:textId="77777777" w:rsidR="006C534E" w:rsidRPr="001C7B54" w:rsidRDefault="006C534E" w:rsidP="006C534E"/>
    <w:p w14:paraId="15066858" w14:textId="467BDC5E" w:rsidR="0038331B" w:rsidRPr="001C7B54" w:rsidRDefault="0038331B" w:rsidP="006C534E"/>
    <w:p w14:paraId="52DA3284" w14:textId="77DB0AA0" w:rsidR="006C534E" w:rsidRPr="00AB51FB" w:rsidRDefault="006C534E" w:rsidP="006C534E">
      <w:pPr>
        <w:rPr>
          <w:b/>
          <w:bCs/>
        </w:rPr>
      </w:pPr>
      <w:r w:rsidRPr="001C7B54">
        <w:t xml:space="preserve">5. </w:t>
      </w:r>
      <w:r w:rsidRPr="00AB51FB">
        <w:rPr>
          <w:b/>
          <w:bCs/>
        </w:rPr>
        <w:t>V rovnostranném Δ mají všechny vnitřní  úhly</w:t>
      </w:r>
      <w:r w:rsidRPr="00AB51FB">
        <w:rPr>
          <w:b/>
          <w:bCs/>
        </w:rPr>
        <w:br/>
      </w:r>
      <w:r w:rsidR="0038331B" w:rsidRPr="00AB51FB">
        <w:rPr>
          <w:b/>
          <w:bCs/>
        </w:rPr>
        <w:t>velikost __________________</w:t>
      </w:r>
    </w:p>
    <w:p w14:paraId="17D0CE7E" w14:textId="77777777" w:rsidR="006C534E" w:rsidRPr="001C7B54" w:rsidRDefault="006C534E" w:rsidP="006C534E"/>
    <w:p w14:paraId="408E77C3" w14:textId="77777777" w:rsidR="006C534E" w:rsidRPr="001C7B54" w:rsidRDefault="006C534E" w:rsidP="006C534E">
      <w:r w:rsidRPr="001C7B54">
        <w:t xml:space="preserve">6. </w:t>
      </w:r>
      <w:r w:rsidRPr="00AB51FB">
        <w:rPr>
          <w:b/>
          <w:bCs/>
        </w:rPr>
        <w:t>V rovnostranném Δ mají všechny vnější úhly velikost</w:t>
      </w:r>
      <w:r w:rsidRPr="001C7B54">
        <w:t xml:space="preserve"> </w:t>
      </w:r>
    </w:p>
    <w:p w14:paraId="34955253" w14:textId="77777777" w:rsidR="006C534E" w:rsidRPr="001C7B54" w:rsidRDefault="006C534E" w:rsidP="006C534E">
      <w:r w:rsidRPr="001C7B54">
        <w:t>a) 120°</w:t>
      </w:r>
      <w:r w:rsidRPr="001C7B54">
        <w:tab/>
      </w:r>
      <w:r w:rsidRPr="001C7B54">
        <w:tab/>
      </w:r>
      <w:r w:rsidRPr="001C7B54">
        <w:tab/>
        <w:t>b) 150°</w:t>
      </w:r>
    </w:p>
    <w:p w14:paraId="5F8415DD" w14:textId="77777777" w:rsidR="006C534E" w:rsidRPr="001C7B54" w:rsidRDefault="006C534E" w:rsidP="006C534E"/>
    <w:p w14:paraId="6947A5B6" w14:textId="099F9856" w:rsidR="006C534E" w:rsidRPr="001C7B54" w:rsidRDefault="006C534E" w:rsidP="006C534E">
      <w:r w:rsidRPr="001C7B54">
        <w:t>7</w:t>
      </w:r>
      <w:r w:rsidRPr="00AB51FB">
        <w:rPr>
          <w:b/>
          <w:bCs/>
        </w:rPr>
        <w:t xml:space="preserve">. </w:t>
      </w:r>
      <w:r w:rsidR="0038331B" w:rsidRPr="00AB51FB">
        <w:rPr>
          <w:b/>
          <w:bCs/>
        </w:rPr>
        <w:t>Doplň věty</w:t>
      </w:r>
      <w:r w:rsidR="0038331B">
        <w:t>:</w:t>
      </w:r>
      <w:r w:rsidR="0038331B">
        <w:br/>
        <w:t>Těžnice je:____________________________________________________</w:t>
      </w:r>
      <w:r w:rsidR="0038331B">
        <w:br/>
      </w:r>
      <w:r w:rsidR="0038331B">
        <w:br/>
        <w:t>Výška je:______________________________________________________</w:t>
      </w:r>
    </w:p>
    <w:p w14:paraId="7CAD1C91" w14:textId="77777777" w:rsidR="006C534E" w:rsidRPr="001C7B54" w:rsidRDefault="006C534E" w:rsidP="006C534E"/>
    <w:p w14:paraId="182DE4A2" w14:textId="77777777" w:rsidR="006C534E" w:rsidRPr="001C7B54" w:rsidRDefault="006C534E" w:rsidP="006C534E">
      <w:r w:rsidRPr="001C7B54">
        <w:t xml:space="preserve">8. </w:t>
      </w:r>
      <w:r w:rsidRPr="00AB51FB">
        <w:rPr>
          <w:b/>
          <w:bCs/>
        </w:rPr>
        <w:t>Výšky Δ leží:</w:t>
      </w:r>
    </w:p>
    <w:p w14:paraId="33A8DB5E" w14:textId="77777777" w:rsidR="006C534E" w:rsidRPr="001C7B54" w:rsidRDefault="006C534E" w:rsidP="006C534E">
      <w:r w:rsidRPr="001C7B54">
        <w:t>a) vždy uvnitř trojúhelníka</w:t>
      </w:r>
      <w:r w:rsidRPr="001C7B54">
        <w:br/>
        <w:t>b) záleží na druhu Δ</w:t>
      </w:r>
    </w:p>
    <w:p w14:paraId="6FF467AF" w14:textId="77777777" w:rsidR="006C534E" w:rsidRPr="001C7B54" w:rsidRDefault="006C534E" w:rsidP="006C534E"/>
    <w:p w14:paraId="0E3A89CE" w14:textId="77777777" w:rsidR="006C534E" w:rsidRPr="001C7B54" w:rsidRDefault="006C534E" w:rsidP="006C534E"/>
    <w:p w14:paraId="76C56698" w14:textId="77777777" w:rsidR="006C534E" w:rsidRPr="001C7B54" w:rsidRDefault="006C534E" w:rsidP="006C534E">
      <w:r w:rsidRPr="001C7B54">
        <w:t xml:space="preserve">9. </w:t>
      </w:r>
      <w:r w:rsidRPr="00AB51FB">
        <w:rPr>
          <w:b/>
          <w:bCs/>
        </w:rPr>
        <w:t>Každá střední příčka je vždy rovnoběžná s některou stranou Δ</w:t>
      </w:r>
    </w:p>
    <w:p w14:paraId="0DFDCF5B" w14:textId="77777777" w:rsidR="006C534E" w:rsidRPr="001C7B54" w:rsidRDefault="006C534E" w:rsidP="006C534E">
      <w:r w:rsidRPr="001C7B54">
        <w:t>a) ANO</w:t>
      </w:r>
      <w:r w:rsidRPr="001C7B54">
        <w:tab/>
      </w:r>
      <w:r w:rsidRPr="001C7B54">
        <w:tab/>
        <w:t>b) NE</w:t>
      </w:r>
    </w:p>
    <w:p w14:paraId="5D088C88" w14:textId="77777777" w:rsidR="006C534E" w:rsidRPr="001C7B54" w:rsidRDefault="006C534E" w:rsidP="006C534E"/>
    <w:p w14:paraId="2C041945" w14:textId="77777777" w:rsidR="006C534E" w:rsidRPr="001C7B54" w:rsidRDefault="006C534E" w:rsidP="006C534E"/>
    <w:p w14:paraId="344A3A11" w14:textId="77777777" w:rsidR="006C534E" w:rsidRDefault="006C534E" w:rsidP="006C534E">
      <w:r w:rsidRPr="001C7B54">
        <w:t>10.</w:t>
      </w:r>
      <w:r>
        <w:t xml:space="preserve"> </w:t>
      </w:r>
      <w:r w:rsidRPr="00AB51FB">
        <w:rPr>
          <w:b/>
          <w:bCs/>
        </w:rPr>
        <w:t>Každá střední příčka je polovinou strany, se kterou je rovnoběžná</w:t>
      </w:r>
    </w:p>
    <w:p w14:paraId="1EA27B64" w14:textId="77777777" w:rsidR="006C534E" w:rsidRDefault="006C534E" w:rsidP="006C534E"/>
    <w:p w14:paraId="5A645D4E" w14:textId="77777777" w:rsidR="006C534E" w:rsidRPr="001C7B54" w:rsidRDefault="006C534E" w:rsidP="006C534E">
      <w:r w:rsidRPr="001C7B54">
        <w:t>a) ANO</w:t>
      </w:r>
      <w:r w:rsidRPr="001C7B54">
        <w:tab/>
      </w:r>
      <w:r w:rsidRPr="001C7B54">
        <w:tab/>
        <w:t>b) NE</w:t>
      </w:r>
    </w:p>
    <w:p w14:paraId="50842BCD" w14:textId="2B8FC53E" w:rsidR="00B1499D" w:rsidRDefault="00B1499D"/>
    <w:p w14:paraId="0AF96EB1" w14:textId="77777777" w:rsidR="0038331B" w:rsidRDefault="0038331B" w:rsidP="0038331B">
      <w:pPr>
        <w:rPr>
          <w:b/>
        </w:rPr>
      </w:pPr>
    </w:p>
    <w:p w14:paraId="1E18254A" w14:textId="3623580C" w:rsidR="0038331B" w:rsidRPr="00E91F1C" w:rsidRDefault="0038331B" w:rsidP="0038331B">
      <w:pPr>
        <w:rPr>
          <w:b/>
        </w:rPr>
      </w:pPr>
      <w:r>
        <w:rPr>
          <w:b/>
        </w:rPr>
        <w:t>11</w:t>
      </w:r>
      <w:r w:rsidRPr="00E91F1C">
        <w:rPr>
          <w:b/>
        </w:rPr>
        <w:t xml:space="preserve">. Napiš, jak dělíme Δ -y podle </w:t>
      </w:r>
      <w:r>
        <w:rPr>
          <w:b/>
        </w:rPr>
        <w:t>stran</w:t>
      </w:r>
    </w:p>
    <w:p w14:paraId="1F5B4913" w14:textId="77777777" w:rsidR="0038331B" w:rsidRDefault="0038331B" w:rsidP="0038331B">
      <w:r>
        <w:t>________________________________________________________</w:t>
      </w:r>
    </w:p>
    <w:p w14:paraId="0C0F126E" w14:textId="77777777" w:rsidR="0038331B" w:rsidRDefault="0038331B" w:rsidP="0038331B"/>
    <w:p w14:paraId="3942C61A" w14:textId="1B4B59F2" w:rsidR="0038331B" w:rsidRPr="00E91F1C" w:rsidRDefault="0038331B" w:rsidP="0038331B">
      <w:pPr>
        <w:rPr>
          <w:b/>
        </w:rPr>
      </w:pPr>
      <w:r>
        <w:rPr>
          <w:b/>
        </w:rPr>
        <w:t>12</w:t>
      </w:r>
      <w:r w:rsidRPr="00E91F1C">
        <w:rPr>
          <w:b/>
        </w:rPr>
        <w:t xml:space="preserve">. Dopočítej zbylý úhel v Δ, je – li: α = 35°, β = 55° γ =? </w:t>
      </w:r>
    </w:p>
    <w:p w14:paraId="51B69981" w14:textId="77777777" w:rsidR="0038331B" w:rsidRDefault="0038331B" w:rsidP="0038331B">
      <w:r>
        <w:t>Jak nazýváme tento Δ (z hlediska úhlů)? ______________________________</w:t>
      </w:r>
    </w:p>
    <w:p w14:paraId="652BBD55" w14:textId="77777777" w:rsidR="0038331B" w:rsidRDefault="0038331B" w:rsidP="0038331B"/>
    <w:p w14:paraId="34D72224" w14:textId="77777777" w:rsidR="0038331B" w:rsidRDefault="0038331B" w:rsidP="0038331B">
      <w:pPr>
        <w:rPr>
          <w:b/>
        </w:rPr>
      </w:pPr>
    </w:p>
    <w:p w14:paraId="51060F36" w14:textId="77777777" w:rsidR="0038331B" w:rsidRDefault="0038331B" w:rsidP="0038331B">
      <w:pPr>
        <w:rPr>
          <w:b/>
        </w:rPr>
      </w:pPr>
    </w:p>
    <w:p w14:paraId="5745F7CD" w14:textId="77777777" w:rsidR="0038331B" w:rsidRDefault="0038331B" w:rsidP="0038331B">
      <w:pPr>
        <w:rPr>
          <w:b/>
        </w:rPr>
      </w:pPr>
    </w:p>
    <w:p w14:paraId="5A0B4D0E" w14:textId="34C66857" w:rsidR="0038331B" w:rsidRPr="00E91F1C" w:rsidRDefault="0038331B" w:rsidP="0038331B">
      <w:pPr>
        <w:rPr>
          <w:b/>
        </w:rPr>
      </w:pPr>
      <w:r>
        <w:rPr>
          <w:b/>
        </w:rPr>
        <w:lastRenderedPageBreak/>
        <w:t>1</w:t>
      </w:r>
      <w:r>
        <w:rPr>
          <w:b/>
        </w:rPr>
        <w:t>3</w:t>
      </w:r>
      <w:r w:rsidRPr="00E91F1C">
        <w:rPr>
          <w:b/>
        </w:rPr>
        <w:t>. Vyber, k</w:t>
      </w:r>
      <w:r>
        <w:rPr>
          <w:b/>
        </w:rPr>
        <w:t>teré úhly jsou vnitřními úhly Δ a napiš, jak se Δ nazývá z hlediska úhlů</w:t>
      </w:r>
    </w:p>
    <w:p w14:paraId="7E97F07E" w14:textId="77777777" w:rsidR="0038331B" w:rsidRDefault="0038331B" w:rsidP="0038331B">
      <w:r>
        <w:t>a) α = 30°, β = 58° γ = 102°</w:t>
      </w:r>
      <w:r>
        <w:tab/>
        <w:t xml:space="preserve"> ________________________</w:t>
      </w:r>
    </w:p>
    <w:p w14:paraId="25F20CE2" w14:textId="77777777" w:rsidR="0038331B" w:rsidRDefault="0038331B" w:rsidP="0038331B">
      <w:r>
        <w:t>b)</w:t>
      </w:r>
      <w:r w:rsidRPr="00BD5E01">
        <w:t xml:space="preserve"> </w:t>
      </w:r>
      <w:r>
        <w:t xml:space="preserve">α = 43°, β = 58° γ =55°  </w:t>
      </w:r>
      <w:r>
        <w:tab/>
        <w:t xml:space="preserve"> _________________________</w:t>
      </w:r>
      <w:r>
        <w:br/>
        <w:t>c)</w:t>
      </w:r>
      <w:r w:rsidRPr="00BD5E01">
        <w:t xml:space="preserve"> </w:t>
      </w:r>
      <w:r>
        <w:t xml:space="preserve">α = 120°, β = 30° γ = 30° </w:t>
      </w:r>
      <w:r>
        <w:tab/>
        <w:t>__________________________</w:t>
      </w:r>
    </w:p>
    <w:p w14:paraId="51E4FE5C" w14:textId="3A9D99C3" w:rsidR="0038331B" w:rsidRDefault="0038331B" w:rsidP="0038331B"/>
    <w:p w14:paraId="79BD2279" w14:textId="77777777" w:rsidR="006D7BEB" w:rsidRDefault="0038331B" w:rsidP="0038331B">
      <w:r>
        <w:t xml:space="preserve">14. </w:t>
      </w:r>
      <w:r w:rsidR="006D7BEB" w:rsidRPr="00AB51FB">
        <w:rPr>
          <w:b/>
          <w:bCs/>
        </w:rPr>
        <w:t>Urči, zda lze sestrojit trojúhelník se stranami</w:t>
      </w:r>
      <w:r w:rsidR="006D7BEB">
        <w:br/>
        <w:t>a = 75 mm,  b=2,5cm c= 0,45dm</w:t>
      </w:r>
      <w:r w:rsidR="006D7BEB">
        <w:br/>
      </w:r>
    </w:p>
    <w:p w14:paraId="2AD13997" w14:textId="77777777" w:rsidR="006D7BEB" w:rsidRDefault="006D7BEB" w:rsidP="0038331B">
      <w:r>
        <w:br/>
        <w:t>Co jsi použil k určení sestrojitelnosti trojúhelníku?</w:t>
      </w:r>
    </w:p>
    <w:p w14:paraId="557F087C" w14:textId="77777777" w:rsidR="006D7BEB" w:rsidRDefault="006D7BEB" w:rsidP="0038331B"/>
    <w:p w14:paraId="02D225C9" w14:textId="41F3E3ED" w:rsidR="006D7BEB" w:rsidRDefault="006D7BEB" w:rsidP="0038331B"/>
    <w:p w14:paraId="447BC401" w14:textId="5B1B2A16" w:rsidR="006D7BEB" w:rsidRDefault="006D7BEB" w:rsidP="0038331B"/>
    <w:p w14:paraId="3C2A7206" w14:textId="0E96306B" w:rsidR="006D7BEB" w:rsidRDefault="006D7BEB" w:rsidP="0038331B">
      <w:r>
        <w:t xml:space="preserve">15. </w:t>
      </w:r>
      <w:r w:rsidRPr="00AB51FB">
        <w:rPr>
          <w:b/>
          <w:bCs/>
        </w:rPr>
        <w:t>Narýsuj si libovolný tupoúhlý trojúhelník a sestroj mu střední příčky.</w:t>
      </w:r>
      <w:r>
        <w:br/>
      </w:r>
    </w:p>
    <w:p w14:paraId="133ADB08" w14:textId="09A7FA21" w:rsidR="006D7BEB" w:rsidRDefault="006D7BEB" w:rsidP="0038331B"/>
    <w:p w14:paraId="0C336CFA" w14:textId="2BE87402" w:rsidR="00AB51FB" w:rsidRDefault="00AB51FB" w:rsidP="0038331B"/>
    <w:p w14:paraId="0FB74B9E" w14:textId="05DCAC8A" w:rsidR="00AB51FB" w:rsidRDefault="00AB51FB" w:rsidP="0038331B"/>
    <w:p w14:paraId="7DD3F030" w14:textId="56F01FB4" w:rsidR="00AB51FB" w:rsidRDefault="00AB51FB" w:rsidP="0038331B"/>
    <w:p w14:paraId="54FD2165" w14:textId="0DF70AD8" w:rsidR="00AB51FB" w:rsidRDefault="00AB51FB" w:rsidP="0038331B"/>
    <w:p w14:paraId="5967AA34" w14:textId="78F96D65" w:rsidR="00AB51FB" w:rsidRDefault="00AB51FB" w:rsidP="0038331B"/>
    <w:p w14:paraId="13E6BA19" w14:textId="77777777" w:rsidR="00AB51FB" w:rsidRDefault="00AB51FB" w:rsidP="0038331B"/>
    <w:p w14:paraId="43644D65" w14:textId="79F9E1AC" w:rsidR="00AB51FB" w:rsidRDefault="00AB51FB" w:rsidP="0038331B"/>
    <w:p w14:paraId="0253765B" w14:textId="77777777" w:rsidR="00AB51FB" w:rsidRDefault="00AB51FB" w:rsidP="0038331B"/>
    <w:p w14:paraId="702B6E0A" w14:textId="77777777" w:rsidR="006D7BEB" w:rsidRPr="00AB51FB" w:rsidRDefault="006D7BEB" w:rsidP="0038331B">
      <w:pPr>
        <w:rPr>
          <w:b/>
          <w:bCs/>
        </w:rPr>
      </w:pPr>
    </w:p>
    <w:p w14:paraId="3557B419" w14:textId="77777777" w:rsidR="00AB51FB" w:rsidRDefault="006D7BEB" w:rsidP="0038331B">
      <w:r w:rsidRPr="00AB51FB">
        <w:rPr>
          <w:b/>
          <w:bCs/>
        </w:rPr>
        <w:t>1</w:t>
      </w:r>
      <w:r w:rsidR="00AB51FB" w:rsidRPr="00AB51FB">
        <w:rPr>
          <w:b/>
          <w:bCs/>
        </w:rPr>
        <w:t>6</w:t>
      </w:r>
      <w:r w:rsidRPr="00AB51FB">
        <w:rPr>
          <w:b/>
          <w:bCs/>
        </w:rPr>
        <w:t>. Narýsuj a zapiš konstrukci  trojúhelníku KLM se stranami</w:t>
      </w:r>
      <w:r>
        <w:br/>
        <w:t>k= 7cm, l=7cm, m=10cm.</w:t>
      </w:r>
    </w:p>
    <w:p w14:paraId="14BD84FC" w14:textId="20FA172C" w:rsidR="006D7BEB" w:rsidRDefault="006D7BEB" w:rsidP="0038331B">
      <w:r>
        <w:t xml:space="preserve"> </w:t>
      </w:r>
      <w:r>
        <w:br/>
        <w:t>a)Sestroj mu kružnici opsanou.</w:t>
      </w:r>
      <w:r>
        <w:br/>
      </w:r>
    </w:p>
    <w:p w14:paraId="2F4041FE" w14:textId="236ADCBB" w:rsidR="006D7BEB" w:rsidRDefault="006D7BEB" w:rsidP="0038331B">
      <w:r>
        <w:t>b) Změř všechny úhly, zapiš je a sečti:</w:t>
      </w:r>
      <w:r>
        <w:br/>
      </w:r>
      <w:r>
        <w:br/>
        <w:t>κ =      λ  =        μ=               ______________________________________________________________</w:t>
      </w:r>
    </w:p>
    <w:p w14:paraId="1BFC87D6" w14:textId="067A233A" w:rsidR="006D7BEB" w:rsidRDefault="006D7BEB" w:rsidP="0038331B"/>
    <w:p w14:paraId="16A62823" w14:textId="79BACA52" w:rsidR="006D7BEB" w:rsidRPr="00AB51FB" w:rsidRDefault="006D7BEB" w:rsidP="0038331B">
      <w:r>
        <w:t>c) Změř a zapiš výšku v</w:t>
      </w:r>
      <w:r>
        <w:rPr>
          <w:sz w:val="18"/>
          <w:szCs w:val="18"/>
        </w:rPr>
        <w:t xml:space="preserve">m; </w:t>
      </w:r>
      <w:r>
        <w:t>v</w:t>
      </w:r>
      <w:r w:rsidR="00AB51FB">
        <w:rPr>
          <w:sz w:val="18"/>
          <w:szCs w:val="18"/>
        </w:rPr>
        <w:t xml:space="preserve">m </w:t>
      </w:r>
      <w:r w:rsidR="00AB51FB">
        <w:t>=</w:t>
      </w:r>
    </w:p>
    <w:p w14:paraId="4B20A49B" w14:textId="53A4A59F" w:rsidR="0038331B" w:rsidRDefault="006D7BEB" w:rsidP="0038331B">
      <w:r>
        <w:br/>
      </w:r>
    </w:p>
    <w:p w14:paraId="65D347A7" w14:textId="7570AE34" w:rsidR="006D7BEB" w:rsidRDefault="006D7BEB" w:rsidP="0038331B"/>
    <w:p w14:paraId="7ED7E73D" w14:textId="3BCF1429" w:rsidR="006D7BEB" w:rsidRDefault="006D7BEB" w:rsidP="0038331B"/>
    <w:p w14:paraId="12452C42" w14:textId="02BF9EC5" w:rsidR="006D7BEB" w:rsidRDefault="006D7BEB" w:rsidP="0038331B"/>
    <w:p w14:paraId="0C3AA74A" w14:textId="77777777" w:rsidR="006D7BEB" w:rsidRDefault="006D7BEB" w:rsidP="0038331B"/>
    <w:p w14:paraId="458E9BBD" w14:textId="77777777" w:rsidR="0038331B" w:rsidRDefault="0038331B"/>
    <w:sectPr w:rsidR="0038331B" w:rsidSect="006C534E">
      <w:pgSz w:w="11906" w:h="16838" w:code="9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3C"/>
    <w:rsid w:val="00082858"/>
    <w:rsid w:val="0038331B"/>
    <w:rsid w:val="005E04CB"/>
    <w:rsid w:val="006C534E"/>
    <w:rsid w:val="006D7BEB"/>
    <w:rsid w:val="0082627F"/>
    <w:rsid w:val="0090533C"/>
    <w:rsid w:val="00AB51FB"/>
    <w:rsid w:val="00B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918"/>
  <w15:chartTrackingRefBased/>
  <w15:docId w15:val="{3678E42D-6088-428A-808F-3F043D3C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3</cp:revision>
  <dcterms:created xsi:type="dcterms:W3CDTF">2020-04-26T19:23:00Z</dcterms:created>
  <dcterms:modified xsi:type="dcterms:W3CDTF">2020-04-26T20:11:00Z</dcterms:modified>
</cp:coreProperties>
</file>